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2EB" w14:textId="77777777" w:rsidR="004331AC" w:rsidRPr="00FD37AE" w:rsidRDefault="004331AC" w:rsidP="004331AC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14">
        <w:rPr>
          <w:rFonts w:ascii="Times New Roman" w:hAnsi="Times New Roman" w:cs="Times New Roman"/>
          <w:b/>
          <w:sz w:val="24"/>
          <w:szCs w:val="24"/>
        </w:rPr>
        <w:t>ANEXO XII</w:t>
      </w:r>
    </w:p>
    <w:p w14:paraId="77075B35" w14:textId="77777777" w:rsidR="004331AC" w:rsidRPr="00FD37AE" w:rsidRDefault="004331AC" w:rsidP="004331AC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2F849" w14:textId="77777777" w:rsidR="004331AC" w:rsidRPr="00FD37AE" w:rsidRDefault="004331AC" w:rsidP="004331AC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bookmarkStart w:id="0" w:name="_Hlk229673227"/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bookmarkEnd w:id="0"/>
    <w:p w14:paraId="543C086C" w14:textId="77777777" w:rsidR="004331AC" w:rsidRDefault="004331AC" w:rsidP="004331AC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1E1BF379" w14:textId="77777777" w:rsidR="004331AC" w:rsidRPr="00FD37AE" w:rsidRDefault="004331AC" w:rsidP="004331AC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1583370" w14:textId="77777777" w:rsidR="004331AC" w:rsidRPr="00FD37AE" w:rsidRDefault="004331AC" w:rsidP="004331AC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1FBA184C" w14:textId="77777777" w:rsidR="004331AC" w:rsidRDefault="004331AC" w:rsidP="004331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do Estado da Bahia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4142CF76" w14:textId="77777777" w:rsidR="004331AC" w:rsidRPr="004C3AE7" w:rsidRDefault="004331AC" w:rsidP="004331A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C3AE7">
        <w:rPr>
          <w:rFonts w:ascii="Times New Roman" w:hAnsi="Times New Roman" w:cs="Times New Roman"/>
        </w:rPr>
        <w:t>3ª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Avenida,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nº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Pr="004C3AE7">
        <w:rPr>
          <w:rFonts w:ascii="Times New Roman" w:hAnsi="Times New Roman" w:cs="Times New Roman"/>
        </w:rPr>
        <w:t>390,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Plataforma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IV,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Pr="004C3AE7">
        <w:rPr>
          <w:rFonts w:ascii="Times New Roman" w:hAnsi="Times New Roman" w:cs="Times New Roman"/>
        </w:rPr>
        <w:t>andar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térreo,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Centro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Administrativo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da</w:t>
      </w:r>
      <w:r w:rsidRPr="004C3AE7">
        <w:rPr>
          <w:rFonts w:ascii="Times New Roman" w:hAnsi="Times New Roman" w:cs="Times New Roman"/>
          <w:spacing w:val="-2"/>
        </w:rPr>
        <w:t xml:space="preserve"> </w:t>
      </w:r>
      <w:r w:rsidRPr="004C3AE7">
        <w:rPr>
          <w:rFonts w:ascii="Times New Roman" w:hAnsi="Times New Roman" w:cs="Times New Roman"/>
        </w:rPr>
        <w:t>Bahia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–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Salvador/BA</w:t>
      </w:r>
    </w:p>
    <w:p w14:paraId="3B1DB005" w14:textId="77777777" w:rsidR="004331AC" w:rsidRPr="00FD37AE" w:rsidRDefault="004331AC" w:rsidP="004331AC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67499" w14:textId="210C60FA" w:rsidR="004331AC" w:rsidRPr="00FD37AE" w:rsidRDefault="004331AC" w:rsidP="004331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“SÃO JOÃO DA BAHIA E DEMAIS</w:t>
      </w:r>
      <w:r w:rsidRPr="00FD37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</w:t>
      </w:r>
      <w:r>
        <w:rPr>
          <w:rFonts w:ascii="Times New Roman" w:hAnsi="Times New Roman" w:cs="Times New Roman"/>
          <w:b/>
          <w:sz w:val="24"/>
          <w:szCs w:val="24"/>
        </w:rPr>
        <w:t>EJOS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 JUNIN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D37AE">
        <w:rPr>
          <w:rFonts w:ascii="Times New Roman" w:hAnsi="Times New Roman" w:cs="Times New Roman"/>
          <w:b/>
          <w:sz w:val="24"/>
          <w:szCs w:val="24"/>
        </w:rPr>
        <w:t>S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D37AE">
        <w:rPr>
          <w:rFonts w:ascii="Times New Roman" w:hAnsi="Times New Roman" w:cs="Times New Roman"/>
          <w:b/>
          <w:sz w:val="24"/>
          <w:szCs w:val="24"/>
        </w:rPr>
        <w:t>”</w:t>
      </w:r>
    </w:p>
    <w:p w14:paraId="15E4080C" w14:textId="77777777" w:rsidR="004331AC" w:rsidRPr="00FD37AE" w:rsidRDefault="004331AC" w:rsidP="004331AC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56E94" w14:textId="77777777" w:rsidR="004331AC" w:rsidRPr="00FD37AE" w:rsidRDefault="004331AC" w:rsidP="004331AC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194002C7" w14:textId="77777777" w:rsidR="004331AC" w:rsidRPr="00FD37AE" w:rsidRDefault="004331AC" w:rsidP="004331AC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7B74C0F" w14:textId="273B53B8" w:rsidR="004331AC" w:rsidRPr="00366756" w:rsidRDefault="004331AC" w:rsidP="004331AC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D37AE">
        <w:rPr>
          <w:rFonts w:ascii="Times New Roman" w:hAnsi="Times New Roman" w:cs="Times New Roman"/>
          <w:sz w:val="24"/>
          <w:szCs w:val="24"/>
        </w:rPr>
        <w:t xml:space="preserve">cordialmente, </w:t>
      </w:r>
      <w:r>
        <w:rPr>
          <w:rFonts w:ascii="Times New Roman" w:hAnsi="Times New Roman" w:cs="Times New Roman"/>
          <w:sz w:val="24"/>
          <w:szCs w:val="24"/>
        </w:rPr>
        <w:t xml:space="preserve">encaminho documentação complementar para análise,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“SÃO JOÃO DA BAHIA E DEMAIS</w:t>
      </w:r>
      <w:r w:rsidRPr="003667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</w:t>
      </w:r>
      <w:r>
        <w:rPr>
          <w:rFonts w:ascii="Times New Roman" w:hAnsi="Times New Roman" w:cs="Times New Roman"/>
          <w:b/>
          <w:sz w:val="24"/>
          <w:szCs w:val="24"/>
        </w:rPr>
        <w:t>EJOS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 JUNIN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5DEDA507" w14:textId="77777777" w:rsidR="004331AC" w:rsidRPr="00FD37AE" w:rsidRDefault="004331AC" w:rsidP="004331AC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0E0E59F" w14:textId="77777777" w:rsidR="004331AC" w:rsidRDefault="004331AC" w:rsidP="004331AC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4ED5C3B3" w14:textId="77777777" w:rsidR="004331AC" w:rsidRPr="00FD37AE" w:rsidRDefault="004331AC" w:rsidP="004331AC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19A0B" w14:textId="77777777" w:rsidR="004331AC" w:rsidRDefault="004331AC" w:rsidP="004331AC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33F9282" w14:textId="77777777" w:rsidR="004331AC" w:rsidRPr="00FD37AE" w:rsidRDefault="004331AC" w:rsidP="004331AC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4381B" w14:textId="77777777" w:rsidR="004331AC" w:rsidRPr="00FD37AE" w:rsidRDefault="004331AC" w:rsidP="004331AC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36492419" w14:textId="7C8ED6B6" w:rsidR="004331AC" w:rsidRDefault="004331AC" w:rsidP="004331AC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2EFAA714" w14:textId="77777777" w:rsidR="004331AC" w:rsidRDefault="004331AC" w:rsidP="004331AC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8757E" w14:textId="77777777" w:rsidR="004331AC" w:rsidRDefault="004331AC" w:rsidP="004331AC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0F04AB3" w14:textId="77777777" w:rsidR="004331AC" w:rsidRPr="00FD37AE" w:rsidRDefault="004331AC" w:rsidP="004331AC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2D6E8C65" w14:textId="77777777" w:rsidR="004331AC" w:rsidRPr="00FD37AE" w:rsidRDefault="004331AC" w:rsidP="004331AC">
      <w:pPr>
        <w:jc w:val="center"/>
        <w:rPr>
          <w:rFonts w:ascii="Times New Roman" w:hAnsi="Times New Roman" w:cs="Times New Roman"/>
          <w:b/>
        </w:rPr>
      </w:pPr>
    </w:p>
    <w:p w14:paraId="43471D33" w14:textId="77777777" w:rsidR="00584DBE" w:rsidRPr="004331AC" w:rsidRDefault="00584DBE" w:rsidP="00584DBE">
      <w:pPr>
        <w:jc w:val="center"/>
        <w:rPr>
          <w:rFonts w:ascii="Times New Roman" w:hAnsi="Times New Roman" w:cs="Times New Roman"/>
          <w:bCs/>
        </w:rPr>
      </w:pPr>
    </w:p>
    <w:sectPr w:rsidR="00584DBE" w:rsidRPr="004331AC" w:rsidSect="007C1D82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144C" w14:textId="77777777" w:rsidR="009D57B5" w:rsidRDefault="009D57B5" w:rsidP="00A373FB">
      <w:r>
        <w:separator/>
      </w:r>
    </w:p>
  </w:endnote>
  <w:endnote w:type="continuationSeparator" w:id="0">
    <w:p w14:paraId="64108B3A" w14:textId="77777777" w:rsidR="009D57B5" w:rsidRDefault="009D57B5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7F80" w14:textId="77777777" w:rsidR="009D57B5" w:rsidRDefault="009D57B5" w:rsidP="00A373FB">
      <w:r>
        <w:separator/>
      </w:r>
    </w:p>
  </w:footnote>
  <w:footnote w:type="continuationSeparator" w:id="0">
    <w:p w14:paraId="665FF267" w14:textId="77777777" w:rsidR="009D57B5" w:rsidRDefault="009D57B5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14BA438A" w:rsidR="00A373FB" w:rsidRDefault="00AF22CA" w:rsidP="00A373FB">
    <w:pPr>
      <w:pStyle w:val="Cabealho"/>
      <w:jc w:val="right"/>
    </w:pPr>
    <w:r w:rsidRPr="00F26296">
      <w:rPr>
        <w:noProof/>
      </w:rPr>
      <w:drawing>
        <wp:inline distT="0" distB="0" distL="0" distR="0" wp14:anchorId="7DC5EA6E" wp14:editId="54B5E65B">
          <wp:extent cx="1329740" cy="690774"/>
          <wp:effectExtent l="0" t="0" r="3810" b="0"/>
          <wp:docPr id="1268238000" name="Imagem 29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740" cy="69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F52"/>
    <w:rsid w:val="00020934"/>
    <w:rsid w:val="000537A7"/>
    <w:rsid w:val="00085531"/>
    <w:rsid w:val="000D7CCB"/>
    <w:rsid w:val="00180FF6"/>
    <w:rsid w:val="001C7637"/>
    <w:rsid w:val="001E3320"/>
    <w:rsid w:val="001E3F1C"/>
    <w:rsid w:val="001E5AB6"/>
    <w:rsid w:val="00225398"/>
    <w:rsid w:val="00254FA5"/>
    <w:rsid w:val="00297EF1"/>
    <w:rsid w:val="002A57C4"/>
    <w:rsid w:val="002D598F"/>
    <w:rsid w:val="002E069F"/>
    <w:rsid w:val="00323BA2"/>
    <w:rsid w:val="00356E63"/>
    <w:rsid w:val="0035738A"/>
    <w:rsid w:val="003D496A"/>
    <w:rsid w:val="00431B46"/>
    <w:rsid w:val="004331AC"/>
    <w:rsid w:val="00451170"/>
    <w:rsid w:val="0045592A"/>
    <w:rsid w:val="00481605"/>
    <w:rsid w:val="00496337"/>
    <w:rsid w:val="00505C73"/>
    <w:rsid w:val="005141CD"/>
    <w:rsid w:val="00521A7E"/>
    <w:rsid w:val="00527E85"/>
    <w:rsid w:val="00566252"/>
    <w:rsid w:val="00584DBE"/>
    <w:rsid w:val="0058653B"/>
    <w:rsid w:val="005A11FB"/>
    <w:rsid w:val="005D0D5D"/>
    <w:rsid w:val="005E2E30"/>
    <w:rsid w:val="00636110"/>
    <w:rsid w:val="006669C9"/>
    <w:rsid w:val="00672273"/>
    <w:rsid w:val="006823F6"/>
    <w:rsid w:val="00691511"/>
    <w:rsid w:val="006A74AD"/>
    <w:rsid w:val="006B2157"/>
    <w:rsid w:val="006C71BE"/>
    <w:rsid w:val="006E31B4"/>
    <w:rsid w:val="006E3EA0"/>
    <w:rsid w:val="007419F1"/>
    <w:rsid w:val="00750E52"/>
    <w:rsid w:val="00761A0C"/>
    <w:rsid w:val="007A27C4"/>
    <w:rsid w:val="007C1D82"/>
    <w:rsid w:val="007E4049"/>
    <w:rsid w:val="008174A9"/>
    <w:rsid w:val="00863E57"/>
    <w:rsid w:val="00873DB2"/>
    <w:rsid w:val="00880F2A"/>
    <w:rsid w:val="00885596"/>
    <w:rsid w:val="008A3B22"/>
    <w:rsid w:val="008A5590"/>
    <w:rsid w:val="008B2AF2"/>
    <w:rsid w:val="008B2D2A"/>
    <w:rsid w:val="008B5871"/>
    <w:rsid w:val="008B7B27"/>
    <w:rsid w:val="008D7885"/>
    <w:rsid w:val="008F2F39"/>
    <w:rsid w:val="009136DF"/>
    <w:rsid w:val="009A025A"/>
    <w:rsid w:val="009A669A"/>
    <w:rsid w:val="009B409C"/>
    <w:rsid w:val="009B42CA"/>
    <w:rsid w:val="009D57B5"/>
    <w:rsid w:val="009F75F9"/>
    <w:rsid w:val="00A31356"/>
    <w:rsid w:val="00A373FB"/>
    <w:rsid w:val="00A57DAD"/>
    <w:rsid w:val="00A60BCD"/>
    <w:rsid w:val="00AD0285"/>
    <w:rsid w:val="00AD0A58"/>
    <w:rsid w:val="00AE2192"/>
    <w:rsid w:val="00AF22CA"/>
    <w:rsid w:val="00B1088B"/>
    <w:rsid w:val="00B31D61"/>
    <w:rsid w:val="00BB7B70"/>
    <w:rsid w:val="00BC7E0C"/>
    <w:rsid w:val="00BD2027"/>
    <w:rsid w:val="00BF1A7F"/>
    <w:rsid w:val="00C00341"/>
    <w:rsid w:val="00CA2402"/>
    <w:rsid w:val="00CB78D3"/>
    <w:rsid w:val="00D1257D"/>
    <w:rsid w:val="00D6247E"/>
    <w:rsid w:val="00D673B2"/>
    <w:rsid w:val="00DD3BBD"/>
    <w:rsid w:val="00DF29F7"/>
    <w:rsid w:val="00E146B6"/>
    <w:rsid w:val="00E27FCC"/>
    <w:rsid w:val="00E30A1B"/>
    <w:rsid w:val="00E47906"/>
    <w:rsid w:val="00E81F24"/>
    <w:rsid w:val="00E97D25"/>
    <w:rsid w:val="00EC1491"/>
    <w:rsid w:val="00ED1968"/>
    <w:rsid w:val="00F04362"/>
    <w:rsid w:val="00F07E54"/>
    <w:rsid w:val="00F1040B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Mateus Mozart</cp:lastModifiedBy>
  <cp:revision>2</cp:revision>
  <dcterms:created xsi:type="dcterms:W3CDTF">2026-05-14T20:48:00Z</dcterms:created>
  <dcterms:modified xsi:type="dcterms:W3CDTF">2026-05-14T20:48:00Z</dcterms:modified>
</cp:coreProperties>
</file>